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A4745B" w:rsidRDefault="00A4745B" w:rsidP="00007070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bookmarkStart w:id="0" w:name="_GoBack"/>
      <w:bookmarkEnd w:id="0"/>
      <w:r w:rsidRPr="00A4745B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>SAĞLIK BİLİMLERİ ÜNİVERSİTESİ</w:t>
      </w:r>
    </w:p>
    <w:p w:rsidR="001779CF" w:rsidRPr="00A4745B" w:rsidRDefault="00A4745B" w:rsidP="0000707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HAMİDİYE SAĞLIK BİLİMLERİ FAKÜLTESİ</w:t>
      </w:r>
    </w:p>
    <w:p w:rsidR="001779CF" w:rsidRPr="00A4745B" w:rsidRDefault="00A4745B" w:rsidP="00007070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A4745B">
        <w:rPr>
          <w:rFonts w:asciiTheme="majorHAnsi" w:hAnsiTheme="majorHAnsi" w:cstheme="majorHAnsi"/>
          <w:b/>
          <w:sz w:val="16"/>
          <w:szCs w:val="16"/>
        </w:rPr>
        <w:t>FİZYOTERAPİ VE REHABİLİTASYON BÖLÜMÜ 1. SINIF</w:t>
      </w:r>
    </w:p>
    <w:p w:rsidR="001779CF" w:rsidRPr="00A4745B" w:rsidRDefault="00A4745B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1779CF" w:rsidRPr="00A4745B" w:rsidRDefault="00A4745B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A4745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36"/>
        <w:gridCol w:w="2816"/>
        <w:gridCol w:w="3119"/>
        <w:gridCol w:w="2693"/>
        <w:gridCol w:w="1702"/>
        <w:gridCol w:w="2127"/>
        <w:gridCol w:w="1842"/>
      </w:tblGrid>
      <w:tr w:rsidR="001779CF" w:rsidRPr="00A4745B" w:rsidTr="00E346F6">
        <w:trPr>
          <w:trHeight w:val="44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1779CF" w:rsidRPr="00A4745B" w:rsidRDefault="00A4745B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9A0F2D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BFZK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BİYOFİZİK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YUNUS KARAKOÇ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0B2" w:rsidRPr="00A4745B" w:rsidRDefault="00A4745B" w:rsidP="009A0F2D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YUNUS KARAKOÇ</w:t>
            </w:r>
          </w:p>
          <w:p w:rsidR="009A0F2D" w:rsidRPr="00A4745B" w:rsidRDefault="00A4745B" w:rsidP="009A0F2D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9A0F2D" w:rsidRPr="00A4745B" w:rsidRDefault="00A4745B" w:rsidP="009A0F2D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C44B78" w:rsidRPr="00A4745B" w:rsidRDefault="00A4745B" w:rsidP="009A0F2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F2D" w:rsidRPr="00A4745B" w:rsidRDefault="00A4745B" w:rsidP="009A0F2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MEKTEB-İ TIBBİYE-İ ŞAHANE</w:t>
            </w:r>
          </w:p>
          <w:p w:rsidR="009A0F2D" w:rsidRPr="00A4745B" w:rsidRDefault="00A4745B" w:rsidP="009A0F2D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EA-K1-23</w:t>
            </w:r>
          </w:p>
        </w:tc>
      </w:tr>
      <w:tr w:rsidR="008F61C4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FZTG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FİZYOTERAPİYE GİRİŞ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 ÜYESİ ESRA PEHLİVAN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 ÜYESİ ESRA PEHLİVAN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ZUHAL KUNDURACILAR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 – 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8F61C4" w:rsidRPr="00A4745B" w:rsidTr="00E346F6">
        <w:trPr>
          <w:trHeight w:val="492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HIST 03 006 00 0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HİSTOLOJİ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ESRA ERDEM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ESRA ERDEM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9.12.2016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8F61C4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DBIL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DAVRANIŞ BİLİMLERİ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SERVET EBRİNÇ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SERVET EBRİNÇ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9.30 – 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8F61C4" w:rsidRPr="00A4745B" w:rsidTr="00E346F6">
        <w:trPr>
          <w:trHeight w:val="3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FIZY 03 006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FİZYOLOJİ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BEKİR ERDOĞAN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BEKİR ERDOĞAN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8F61C4" w:rsidRPr="00A4745B" w:rsidTr="00E346F6">
        <w:trPr>
          <w:trHeight w:val="36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MIKR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MİKROBİYOLOJİ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AYSUN KAYA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AYSUN KAYA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ESRA PEHLİVAN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20.11.2018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14.30 – 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8F61C4" w:rsidRPr="00A4745B" w:rsidTr="00E346F6">
        <w:trPr>
          <w:trHeight w:val="47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LANA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LOKOMOTOR SİSTEM ANATOMİSİ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PAPATYA KELEŞ</w:t>
            </w:r>
          </w:p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TANJU ÖZSOY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PAPATYA KELEŞ</w:t>
            </w:r>
          </w:p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TANJU ÖZSOY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431D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.11.2019</w:t>
            </w:r>
          </w:p>
          <w:p w:rsidR="008F61C4" w:rsidRPr="00A4745B" w:rsidRDefault="00A4745B" w:rsidP="008F61C4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431D5"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.30 – 1</w:t>
            </w:r>
            <w:r w:rsidR="006431D5"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8F61C4" w:rsidRPr="00A4745B" w:rsidRDefault="006431D5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 </w:t>
            </w:r>
            <w:r w:rsidR="00A4745B" w:rsidRPr="00A4745B">
              <w:rPr>
                <w:rFonts w:asciiTheme="majorHAnsi" w:hAnsiTheme="majorHAnsi" w:cstheme="majorHAnsi"/>
                <w:sz w:val="16"/>
                <w:szCs w:val="16"/>
              </w:rPr>
              <w:t>BLOK 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A4745B" w:rsidRPr="00A4745B">
              <w:rPr>
                <w:rFonts w:asciiTheme="majorHAnsi" w:hAnsiTheme="majorHAnsi" w:cstheme="majorHAnsi"/>
                <w:sz w:val="16"/>
                <w:szCs w:val="16"/>
              </w:rPr>
              <w:t>-Z-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</w:tr>
      <w:tr w:rsidR="008F61C4" w:rsidRPr="00A4745B" w:rsidTr="00E346F6">
        <w:trPr>
          <w:trHeight w:val="48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TRDL 00 004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TÜRK DİLİ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18.11.2019 </w:t>
            </w:r>
          </w:p>
          <w:p w:rsidR="008F61C4" w:rsidRPr="00A4745B" w:rsidRDefault="00A4745B" w:rsidP="008F61C4">
            <w:pPr>
              <w:ind w:left="55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  21.11.2019*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</w:tr>
      <w:tr w:rsidR="008F61C4" w:rsidRPr="00A4745B" w:rsidTr="00E346F6">
        <w:trPr>
          <w:trHeight w:val="353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INGL 00 005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İNGİLİZCE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24.11.2019*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</w:tr>
      <w:tr w:rsidR="008F61C4" w:rsidRPr="00A4745B" w:rsidTr="00E346F6">
        <w:trPr>
          <w:trHeight w:val="50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AIIT 00 001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ATATÜRK İLKELERİ VE İNKLAP TARİHİ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14.11.2019 24.11.2019*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C4" w:rsidRPr="00A4745B" w:rsidRDefault="00A4745B" w:rsidP="008F61C4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UZAKTAN EĞİTİM</w:t>
            </w:r>
          </w:p>
        </w:tc>
      </w:tr>
    </w:tbl>
    <w:p w:rsidR="005F2149" w:rsidRPr="00A4745B" w:rsidRDefault="005F2149">
      <w:pPr>
        <w:spacing w:after="0"/>
        <w:ind w:right="24"/>
        <w:jc w:val="center"/>
        <w:rPr>
          <w:rFonts w:asciiTheme="majorHAnsi" w:hAnsiTheme="majorHAnsi" w:cstheme="majorHAnsi"/>
          <w:sz w:val="16"/>
          <w:szCs w:val="16"/>
        </w:rPr>
      </w:pPr>
    </w:p>
    <w:p w:rsidR="00C157E1" w:rsidRPr="00A4745B" w:rsidRDefault="00C157E1" w:rsidP="00C157E1">
      <w:pPr>
        <w:spacing w:after="0"/>
        <w:ind w:right="24"/>
        <w:rPr>
          <w:rFonts w:asciiTheme="majorHAnsi" w:hAnsiTheme="majorHAnsi" w:cstheme="majorHAnsi"/>
          <w:b/>
          <w:i/>
          <w:sz w:val="16"/>
          <w:szCs w:val="16"/>
        </w:rPr>
      </w:pPr>
    </w:p>
    <w:p w:rsidR="007856F3" w:rsidRPr="00A4745B" w:rsidRDefault="00A4745B" w:rsidP="007856F3">
      <w:pPr>
        <w:pStyle w:val="ListeParagraf"/>
        <w:numPr>
          <w:ilvl w:val="0"/>
          <w:numId w:val="2"/>
        </w:num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UZAKTAN EĞİTİM İLE VERİLEN DERSLERİN SINAVLARI BELİRTİLEN GÜN 18.00’DA ERİŞİME KAPATILACAKTIR.</w:t>
      </w:r>
    </w:p>
    <w:p w:rsidR="007856F3" w:rsidRPr="00A4745B" w:rsidRDefault="007856F3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7856F3" w:rsidRDefault="007856F3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P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7856F3" w:rsidRPr="00A4745B" w:rsidRDefault="00A4745B" w:rsidP="007856F3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lastRenderedPageBreak/>
        <w:t xml:space="preserve">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 xml:space="preserve">         SAĞLIK BİLİMLERİ ÜNİVERSİTESİ</w:t>
      </w:r>
    </w:p>
    <w:p w:rsidR="007856F3" w:rsidRPr="00A4745B" w:rsidRDefault="00A4745B" w:rsidP="007856F3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HAMİDİYE SAĞLIK BİLİMLERİ FAKÜLTESİ</w:t>
      </w:r>
    </w:p>
    <w:p w:rsidR="007856F3" w:rsidRPr="00A4745B" w:rsidRDefault="00A4745B" w:rsidP="007856F3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FİZYOTERAPİ VE REHABİLİTASYON BÖLÜMÜ 2. SINIF</w:t>
      </w:r>
    </w:p>
    <w:p w:rsidR="007856F3" w:rsidRPr="00A4745B" w:rsidRDefault="00A4745B" w:rsidP="007856F3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7856F3" w:rsidRPr="00A4745B" w:rsidRDefault="00A4745B" w:rsidP="007856F3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A4745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693"/>
        <w:gridCol w:w="3119"/>
        <w:gridCol w:w="2835"/>
        <w:gridCol w:w="1399"/>
        <w:gridCol w:w="2127"/>
        <w:gridCol w:w="1842"/>
      </w:tblGrid>
      <w:tr w:rsidR="007856F3" w:rsidRPr="00A4745B" w:rsidTr="00E346F6">
        <w:trPr>
          <w:trHeight w:val="44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7856F3" w:rsidRPr="00A4745B" w:rsidTr="00E346F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OLCM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FİZYOTERAPİDE ÖLÇME VE DEĞERLENDİRME (UYG.)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14.11.2019</w:t>
            </w:r>
          </w:p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EL-Z-17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(FTR LAB.)</w:t>
            </w:r>
          </w:p>
        </w:tc>
      </w:tr>
      <w:tr w:rsidR="007856F3" w:rsidRPr="00A4745B" w:rsidTr="00E346F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ORTO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ORTOPEDİ, TRAVMATOLOJİ VE RADYOLOJİ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MEHMET AKİF GÜLEÇ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 – 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PEDI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ÇOCUK HASTALIKLARI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ÇAĞATAY NUHOĞLU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  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  L BLOK EA-Z-20</w:t>
            </w:r>
          </w:p>
        </w:tc>
      </w:tr>
      <w:tr w:rsidR="007856F3" w:rsidRPr="00A4745B" w:rsidTr="00E346F6">
        <w:trPr>
          <w:trHeight w:val="358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FONK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FONKSİYONEL NÖROANATOMİ VE NÖROFİZYOLOJİ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364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NORO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NÖROLOJİ VE NÖROŞİRUJİ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KEMAL TUTKAVUL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340"/>
        </w:trPr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OLCM 03 006 00 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FİZYOTERAPİDE ÖLÇME VE DEĞERLENDİRME (TEO.)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08.30 – 09.30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79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OLCM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91" w:hanging="274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FİZYOTERAPİDE ÖLÇME VE DEĞERLENDİRME (UYG.)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EL-Z-17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(FTR LAB.)</w:t>
            </w:r>
          </w:p>
        </w:tc>
      </w:tr>
      <w:tr w:rsidR="007856F3" w:rsidRPr="00A4745B" w:rsidTr="00E346F6">
        <w:trPr>
          <w:trHeight w:val="48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MANP 03 006 01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MANİPULATİF TEDAVİ 1 (TEO.)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 – 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8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MANP 03 006 01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MANİPULATİF TEDAVİ 1 (UYG.)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3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352BD2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  <w:p w:rsidR="003F7E27" w:rsidRPr="00A4745B" w:rsidRDefault="003F7E27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 – 1</w:t>
            </w:r>
            <w:r w:rsidR="003F7E27"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13.30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EL-Z-17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(FTR LAB.)</w:t>
            </w:r>
          </w:p>
        </w:tc>
      </w:tr>
      <w:tr w:rsidR="007856F3" w:rsidRPr="00A4745B" w:rsidTr="00E346F6">
        <w:trPr>
          <w:trHeight w:val="5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ELEK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FİZİKSEL MODALİTELER VE ELEKTROTERAPİ (UYG.)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E27" w:rsidRPr="00352BD2" w:rsidRDefault="003F7E27" w:rsidP="003F7E27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3F7E27" w:rsidRPr="00352BD2" w:rsidRDefault="003F7E27" w:rsidP="003F7E27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14.30 – 17.30</w:t>
            </w:r>
          </w:p>
          <w:p w:rsidR="007856F3" w:rsidRPr="00352BD2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11.30 – 1</w:t>
            </w:r>
            <w:r w:rsidR="003F7E27" w:rsidRPr="00352BD2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352BD2">
              <w:rPr>
                <w:rFonts w:asciiTheme="majorHAnsi" w:hAnsiTheme="majorHAnsi" w:cstheme="majorHAnsi"/>
                <w:sz w:val="16"/>
                <w:szCs w:val="16"/>
              </w:rPr>
              <w:t>.30</w:t>
            </w:r>
          </w:p>
          <w:p w:rsidR="007856F3" w:rsidRPr="00A4745B" w:rsidRDefault="007856F3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EL-Z-17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(FTR LAB.)</w:t>
            </w:r>
          </w:p>
        </w:tc>
      </w:tr>
      <w:tr w:rsidR="007856F3" w:rsidRPr="00A4745B" w:rsidTr="00E346F6">
        <w:trPr>
          <w:trHeight w:val="5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ELEK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FİZİKSEL MODALİTELER VE ELEKTROTERAPİ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14.30 – 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 – 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50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BALN 03 006 00 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BALNEOLOJİ VE KLİMATOLOJİ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UZM. DR. FIRAT SATAK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22.11.2019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 xml:space="preserve">     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</w:tbl>
    <w:p w:rsidR="007856F3" w:rsidRPr="00A4745B" w:rsidRDefault="007856F3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7856F3" w:rsidRDefault="007856F3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A4745B" w:rsidRPr="00A4745B" w:rsidRDefault="00A4745B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p w:rsidR="007856F3" w:rsidRPr="00A4745B" w:rsidRDefault="00A4745B" w:rsidP="007856F3">
      <w:pPr>
        <w:spacing w:after="0"/>
        <w:ind w:left="395" w:hanging="10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6"/>
          <w:szCs w:val="16"/>
        </w:rPr>
        <w:t xml:space="preserve">                               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 xml:space="preserve">   </w:t>
      </w:r>
      <w:r>
        <w:rPr>
          <w:rFonts w:asciiTheme="majorHAnsi" w:hAnsiTheme="majorHAnsi" w:cstheme="majorHAnsi"/>
          <w:b/>
          <w:sz w:val="16"/>
          <w:szCs w:val="16"/>
        </w:rPr>
        <w:t xml:space="preserve">  </w:t>
      </w:r>
      <w:r w:rsidRPr="00A4745B">
        <w:rPr>
          <w:rFonts w:asciiTheme="majorHAnsi" w:hAnsiTheme="majorHAnsi" w:cstheme="majorHAnsi"/>
          <w:b/>
          <w:sz w:val="16"/>
          <w:szCs w:val="16"/>
        </w:rPr>
        <w:t>SAĞLIK BİLİMLERİ ÜNİVERSİTESİ</w:t>
      </w:r>
    </w:p>
    <w:p w:rsidR="007856F3" w:rsidRPr="00A4745B" w:rsidRDefault="00A4745B" w:rsidP="007856F3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HAMİDİYE SAĞLIK BİLİMLERİ FAKÜLTESİ</w:t>
      </w:r>
    </w:p>
    <w:p w:rsidR="007856F3" w:rsidRPr="00A4745B" w:rsidRDefault="00A4745B" w:rsidP="007856F3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 w:rsidRPr="00A4745B">
        <w:rPr>
          <w:rFonts w:asciiTheme="majorHAnsi" w:hAnsiTheme="majorHAnsi" w:cstheme="majorHAnsi"/>
          <w:b/>
          <w:sz w:val="16"/>
          <w:szCs w:val="16"/>
        </w:rPr>
        <w:t>FİZYOTERAPİ VE REHABİLİTASYON BÖLÜMÜ 3. SINIF</w:t>
      </w:r>
    </w:p>
    <w:p w:rsidR="007856F3" w:rsidRPr="00A4745B" w:rsidRDefault="00A4745B" w:rsidP="007856F3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  <w:sz w:val="16"/>
          <w:szCs w:val="16"/>
        </w:rPr>
        <w:t xml:space="preserve">                 </w:t>
      </w:r>
      <w:r w:rsidRPr="00A4745B">
        <w:rPr>
          <w:rFonts w:asciiTheme="majorHAnsi" w:hAnsiTheme="majorHAnsi" w:cstheme="majorHAnsi"/>
          <w:b/>
          <w:sz w:val="16"/>
          <w:szCs w:val="16"/>
        </w:rPr>
        <w:t>2019-2020 EĞİTİM ÖĞRETİM YILI GÜZ DÖNEMİ VİZE – MAZERET SINAV TAKVİMİ</w:t>
      </w:r>
    </w:p>
    <w:p w:rsidR="007856F3" w:rsidRPr="00A4745B" w:rsidRDefault="00A4745B" w:rsidP="007856F3">
      <w:pPr>
        <w:spacing w:after="0"/>
        <w:jc w:val="right"/>
        <w:rPr>
          <w:rFonts w:asciiTheme="majorHAnsi" w:hAnsiTheme="majorHAnsi" w:cstheme="majorHAnsi"/>
          <w:sz w:val="16"/>
          <w:szCs w:val="16"/>
        </w:rPr>
      </w:pPr>
      <w:r w:rsidRPr="00A4745B">
        <w:rPr>
          <w:rFonts w:asciiTheme="majorHAnsi" w:hAnsiTheme="majorHAnsi" w:cstheme="majorHAnsi"/>
          <w:sz w:val="16"/>
          <w:szCs w:val="16"/>
        </w:rPr>
        <w:t xml:space="preserve"> </w:t>
      </w:r>
    </w:p>
    <w:tbl>
      <w:tblPr>
        <w:tblStyle w:val="TableGrid"/>
        <w:tblW w:w="15735" w:type="dxa"/>
        <w:tblInd w:w="-874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436"/>
        <w:gridCol w:w="2816"/>
        <w:gridCol w:w="3119"/>
        <w:gridCol w:w="2693"/>
        <w:gridCol w:w="1702"/>
        <w:gridCol w:w="2127"/>
        <w:gridCol w:w="1842"/>
      </w:tblGrid>
      <w:tr w:rsidR="007856F3" w:rsidRPr="00A4745B" w:rsidTr="00E346F6">
        <w:trPr>
          <w:trHeight w:val="44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 KODU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left="4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6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9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7856F3" w:rsidRPr="00A4745B" w:rsidRDefault="00A4745B" w:rsidP="00706885">
            <w:pPr>
              <w:ind w:right="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SINAV YERİ </w:t>
            </w:r>
          </w:p>
        </w:tc>
      </w:tr>
      <w:tr w:rsidR="007856F3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YARD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91" w:hanging="27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FİZYOTERAPİDE YARDIMCI CİHAZLAR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EMRE SERDAR ATALAY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7856F3" w:rsidRPr="00A4745B" w:rsidRDefault="00A4745B" w:rsidP="00706885">
            <w:pPr>
              <w:ind w:left="9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08.30 – 09.30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08.30 – 09.30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NFIZ 03 006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FİZYOTERAPİDE NÖROFİZYOLOJİK YAKLAŞIMLAR 1 (TEO.)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UZM FZT. MÜYESSER CAVLAK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12.30 – 13.30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9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NFIZ 03 006 01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FİZYOTERAPİDE NÖROFİZYOLOJİK YAKLAŞIMLAR 1 (UYG.)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UZM FZT. MÜYESSER CAVLAK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18.11.2019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14.00 – 17.00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EL-Z-17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(FTR LAB.)</w:t>
            </w:r>
          </w:p>
        </w:tc>
      </w:tr>
      <w:tr w:rsidR="007856F3" w:rsidRPr="00A4745B" w:rsidTr="00E346F6">
        <w:trPr>
          <w:trHeight w:val="36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ORTR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ORTOPEDİK REHABİLİTASYON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19.11.2019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16.30 – 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proofErr w:type="gramStart"/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9.30 -</w:t>
            </w:r>
            <w:proofErr w:type="gramEnd"/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36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PEDR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PEDİATRİK REHABİLİTASYON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2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ESRA PEHLİVAN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09.30 – 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7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47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KARD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KARDİYAK REHABİLİTASYON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1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ESRA PEHLİVAN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PROF. DR. ZUHAL KUNDURACILAR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20.11.2019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10.12.2019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15.30 – 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36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ORTZ 03 006 00 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ORTEZ REHABİLİTASYONU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9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DR. ÖĞR. ÜYESİ NİLÜFER KABLAN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12.12.2019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  <w:tr w:rsidR="007856F3" w:rsidRPr="00A4745B" w:rsidTr="00E346F6">
        <w:trPr>
          <w:trHeight w:val="340"/>
        </w:trPr>
        <w:tc>
          <w:tcPr>
            <w:tcW w:w="1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KNEZ 03 006 00 0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KİNEZYOLOJİ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3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ÖĞR. GÖR. FATMAGÜL VAROL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41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ARŞ. GÖR. PINAR BAŞTÜRK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21.11.2019</w:t>
            </w:r>
          </w:p>
          <w:p w:rsidR="007856F3" w:rsidRPr="00A4745B" w:rsidRDefault="00A4745B" w:rsidP="00706885">
            <w:pPr>
              <w:ind w:left="55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13.30 – 14.30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13.12.2019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11.30 – 12.30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L BLOK EA-Z-21</w:t>
            </w:r>
          </w:p>
          <w:p w:rsidR="007856F3" w:rsidRPr="00A4745B" w:rsidRDefault="00A4745B" w:rsidP="00706885">
            <w:pPr>
              <w:ind w:right="1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4745B">
              <w:rPr>
                <w:rFonts w:asciiTheme="majorHAnsi" w:hAnsiTheme="majorHAnsi" w:cstheme="majorHAnsi"/>
                <w:sz w:val="16"/>
                <w:szCs w:val="16"/>
              </w:rPr>
              <w:t>U BLOK ED-Z-18</w:t>
            </w:r>
          </w:p>
        </w:tc>
      </w:tr>
    </w:tbl>
    <w:p w:rsidR="007856F3" w:rsidRPr="00A4745B" w:rsidRDefault="007856F3" w:rsidP="007856F3">
      <w:pPr>
        <w:spacing w:after="0"/>
        <w:ind w:right="24"/>
        <w:jc w:val="center"/>
        <w:rPr>
          <w:rFonts w:asciiTheme="majorHAnsi" w:hAnsiTheme="majorHAnsi" w:cstheme="majorHAnsi"/>
          <w:sz w:val="16"/>
          <w:szCs w:val="16"/>
        </w:rPr>
      </w:pPr>
    </w:p>
    <w:p w:rsidR="007856F3" w:rsidRPr="00A4745B" w:rsidRDefault="007856F3" w:rsidP="007856F3">
      <w:pPr>
        <w:spacing w:after="0"/>
        <w:ind w:right="24"/>
        <w:rPr>
          <w:rFonts w:asciiTheme="majorHAnsi" w:hAnsiTheme="majorHAnsi" w:cstheme="majorHAnsi"/>
          <w:b/>
          <w:sz w:val="16"/>
          <w:szCs w:val="16"/>
        </w:rPr>
      </w:pPr>
    </w:p>
    <w:sectPr w:rsidR="007856F3" w:rsidRPr="00A4745B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B96"/>
    <w:multiLevelType w:val="hybridMultilevel"/>
    <w:tmpl w:val="FFA05856"/>
    <w:lvl w:ilvl="0" w:tplc="0DCCABF2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0E08E2"/>
    <w:rsid w:val="001263C7"/>
    <w:rsid w:val="001556BD"/>
    <w:rsid w:val="001779CF"/>
    <w:rsid w:val="00193A80"/>
    <w:rsid w:val="001A10CB"/>
    <w:rsid w:val="00202230"/>
    <w:rsid w:val="002055AA"/>
    <w:rsid w:val="002824D1"/>
    <w:rsid w:val="002A1BA7"/>
    <w:rsid w:val="002C0F2F"/>
    <w:rsid w:val="002E5E8D"/>
    <w:rsid w:val="002E7AE4"/>
    <w:rsid w:val="00303C4F"/>
    <w:rsid w:val="00352BD2"/>
    <w:rsid w:val="003F7E27"/>
    <w:rsid w:val="0042345B"/>
    <w:rsid w:val="004756BF"/>
    <w:rsid w:val="004869E4"/>
    <w:rsid w:val="004D7C09"/>
    <w:rsid w:val="005251FC"/>
    <w:rsid w:val="00565CA0"/>
    <w:rsid w:val="005D4F8C"/>
    <w:rsid w:val="005D52FD"/>
    <w:rsid w:val="005D7642"/>
    <w:rsid w:val="005F2149"/>
    <w:rsid w:val="005F49DD"/>
    <w:rsid w:val="0061135E"/>
    <w:rsid w:val="00616236"/>
    <w:rsid w:val="006431D5"/>
    <w:rsid w:val="00656E7A"/>
    <w:rsid w:val="006D20B2"/>
    <w:rsid w:val="006D55FE"/>
    <w:rsid w:val="006E3984"/>
    <w:rsid w:val="006E4CFA"/>
    <w:rsid w:val="00704CE8"/>
    <w:rsid w:val="00716BFA"/>
    <w:rsid w:val="00723CDA"/>
    <w:rsid w:val="007856F3"/>
    <w:rsid w:val="007A1C9C"/>
    <w:rsid w:val="007B499B"/>
    <w:rsid w:val="007C776B"/>
    <w:rsid w:val="00810CD3"/>
    <w:rsid w:val="008F1384"/>
    <w:rsid w:val="008F61C4"/>
    <w:rsid w:val="009664AB"/>
    <w:rsid w:val="00997F36"/>
    <w:rsid w:val="009A0F2D"/>
    <w:rsid w:val="009E5D01"/>
    <w:rsid w:val="009F0E91"/>
    <w:rsid w:val="00A4745B"/>
    <w:rsid w:val="00AB7AB4"/>
    <w:rsid w:val="00B22766"/>
    <w:rsid w:val="00B30439"/>
    <w:rsid w:val="00BA52A8"/>
    <w:rsid w:val="00BD6608"/>
    <w:rsid w:val="00BE2F76"/>
    <w:rsid w:val="00C157E1"/>
    <w:rsid w:val="00C44B78"/>
    <w:rsid w:val="00C84D1B"/>
    <w:rsid w:val="00CE78F4"/>
    <w:rsid w:val="00D45281"/>
    <w:rsid w:val="00DB1EBE"/>
    <w:rsid w:val="00DD61CF"/>
    <w:rsid w:val="00E207B3"/>
    <w:rsid w:val="00E346F6"/>
    <w:rsid w:val="00E41516"/>
    <w:rsid w:val="00E70C2A"/>
    <w:rsid w:val="00E74C21"/>
    <w:rsid w:val="00EC3E38"/>
    <w:rsid w:val="00EF3B78"/>
    <w:rsid w:val="00F30663"/>
    <w:rsid w:val="00FB65B6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2</cp:revision>
  <cp:lastPrinted>2019-03-11T12:11:00Z</cp:lastPrinted>
  <dcterms:created xsi:type="dcterms:W3CDTF">2019-11-13T13:19:00Z</dcterms:created>
  <dcterms:modified xsi:type="dcterms:W3CDTF">2019-11-13T13:19:00Z</dcterms:modified>
</cp:coreProperties>
</file>